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3289A" w:rsidRPr="00FA1F84" w:rsidRDefault="00EE09F6">
      <w:pPr>
        <w:rPr>
          <w:rFonts w:ascii="Verdana" w:hAnsi="Verdana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1609725</wp:posOffset>
            </wp:positionV>
            <wp:extent cx="1727200" cy="1114425"/>
            <wp:effectExtent l="19050" t="0" r="6350" b="0"/>
            <wp:wrapNone/>
            <wp:docPr id="7" name="Bild 3" descr="j007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87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53.6pt;margin-top:65.6pt;width:98.25pt;height:50.25pt;z-index:251663360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v-text-kern:t" trim="t" fitpath="t" string="Ziele"/>
          </v:shape>
        </w:pict>
      </w:r>
      <w:r w:rsidR="008C409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8448675</wp:posOffset>
            </wp:positionH>
            <wp:positionV relativeFrom="paragraph">
              <wp:posOffset>-323850</wp:posOffset>
            </wp:positionV>
            <wp:extent cx="1504950" cy="933450"/>
            <wp:effectExtent l="19050" t="0" r="0" b="0"/>
            <wp:wrapTight wrapText="bothSides">
              <wp:wrapPolygon edited="0">
                <wp:start x="-273" y="0"/>
                <wp:lineTo x="-273" y="21159"/>
                <wp:lineTo x="21600" y="21159"/>
                <wp:lineTo x="21600" y="0"/>
                <wp:lineTo x="-273" y="0"/>
              </wp:wrapPolygon>
            </wp:wrapTight>
            <wp:docPr id="4" name="Bild 2" descr="LOGO-Schulentwickl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7" descr="LOGO-Schulentwicklung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0A8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-123825</wp:posOffset>
            </wp:positionV>
            <wp:extent cx="2016125" cy="504825"/>
            <wp:effectExtent l="19050" t="0" r="3175" b="0"/>
            <wp:wrapTight wrapText="bothSides">
              <wp:wrapPolygon edited="0">
                <wp:start x="-204" y="0"/>
                <wp:lineTo x="-204" y="21192"/>
                <wp:lineTo x="21634" y="21192"/>
                <wp:lineTo x="21634" y="0"/>
                <wp:lineTo x="-204" y="0"/>
              </wp:wrapPolygon>
            </wp:wrapTight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ACD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-2037715</wp:posOffset>
            </wp:positionH>
            <wp:positionV relativeFrom="paragraph">
              <wp:posOffset>609600</wp:posOffset>
            </wp:positionV>
            <wp:extent cx="9039225" cy="6238875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23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1F84">
        <w:t xml:space="preserve">                             </w:t>
      </w:r>
      <w:r w:rsidR="00FA1F84">
        <w:rPr>
          <w:rFonts w:ascii="Verdana" w:hAnsi="Verdana"/>
          <w:sz w:val="40"/>
          <w:szCs w:val="40"/>
          <w:bdr w:val="single" w:sz="8" w:space="0" w:color="auto"/>
        </w:rPr>
        <w:t>Werkzeug</w:t>
      </w:r>
      <w:r w:rsidR="00896ACD">
        <w:rPr>
          <w:rFonts w:ascii="Verdana" w:hAnsi="Verdana"/>
          <w:sz w:val="40"/>
          <w:szCs w:val="40"/>
          <w:bdr w:val="single" w:sz="8" w:space="0" w:color="auto"/>
        </w:rPr>
        <w:t>e 4</w:t>
      </w:r>
      <w:r w:rsidR="00FA1F84" w:rsidRPr="00FA1F84">
        <w:rPr>
          <w:rFonts w:ascii="Verdana" w:hAnsi="Verdana"/>
          <w:sz w:val="40"/>
          <w:szCs w:val="40"/>
          <w:bdr w:val="single" w:sz="8" w:space="0" w:color="auto"/>
        </w:rPr>
        <w:t xml:space="preserve">:  </w:t>
      </w:r>
      <w:r w:rsidR="00896ACD">
        <w:rPr>
          <w:rFonts w:ascii="Verdana" w:hAnsi="Verdana"/>
          <w:sz w:val="40"/>
          <w:szCs w:val="40"/>
          <w:bdr w:val="single" w:sz="8" w:space="0" w:color="auto"/>
        </w:rPr>
        <w:t>Smarte Ziele</w:t>
      </w:r>
      <w:r w:rsidR="00FA1F84"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</w:p>
    <w:sectPr w:rsidR="0063289A" w:rsidRPr="00FA1F84" w:rsidSect="00537D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DAD"/>
    <w:rsid w:val="00006DD9"/>
    <w:rsid w:val="000C344A"/>
    <w:rsid w:val="00203682"/>
    <w:rsid w:val="002237A1"/>
    <w:rsid w:val="002A69EF"/>
    <w:rsid w:val="002F013F"/>
    <w:rsid w:val="0031178E"/>
    <w:rsid w:val="003256DA"/>
    <w:rsid w:val="00327936"/>
    <w:rsid w:val="003807E9"/>
    <w:rsid w:val="004869F1"/>
    <w:rsid w:val="004D1F7D"/>
    <w:rsid w:val="00537DAD"/>
    <w:rsid w:val="0063289A"/>
    <w:rsid w:val="00673AA0"/>
    <w:rsid w:val="00896ACD"/>
    <w:rsid w:val="008B17C4"/>
    <w:rsid w:val="008C409C"/>
    <w:rsid w:val="00A23845"/>
    <w:rsid w:val="00A47422"/>
    <w:rsid w:val="00D460A8"/>
    <w:rsid w:val="00E67451"/>
    <w:rsid w:val="00EE09F6"/>
    <w:rsid w:val="00EE5239"/>
    <w:rsid w:val="00FA1F84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5f0e1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89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2011-11-23T14:54:00Z</cp:lastPrinted>
  <dcterms:created xsi:type="dcterms:W3CDTF">2011-11-27T18:41:00Z</dcterms:created>
  <dcterms:modified xsi:type="dcterms:W3CDTF">2011-11-27T19:30:00Z</dcterms:modified>
</cp:coreProperties>
</file>